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65" w:rsidRPr="00145765" w:rsidRDefault="00145765" w:rsidP="00C418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5765"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1905000" cy="1428750"/>
            <wp:effectExtent l="0" t="0" r="0" b="0"/>
            <wp:docPr id="2" name="obrázek 2" descr="Marché médiéval de Noël, Prov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hé médiéval de Noël, Provi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8AE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</w:t>
      </w:r>
      <w:proofErr w:type="spellStart"/>
      <w:r w:rsidRPr="001457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Marché</w:t>
      </w:r>
      <w:proofErr w:type="spellEnd"/>
      <w:r w:rsidRPr="001457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médiéval</w:t>
      </w:r>
      <w:proofErr w:type="spellEnd"/>
      <w:r w:rsidRPr="001457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de </w:t>
      </w:r>
      <w:proofErr w:type="spellStart"/>
      <w:r w:rsidRPr="001457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Noël</w:t>
      </w:r>
      <w:proofErr w:type="spellEnd"/>
      <w:r w:rsidRPr="001457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proofErr w:type="spellStart"/>
      <w:r w:rsidRPr="001457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Provins</w:t>
      </w:r>
      <w:proofErr w:type="spellEnd"/>
    </w:p>
    <w:p w:rsidR="00145765" w:rsidRPr="00145765" w:rsidRDefault="00145765" w:rsidP="00DF7C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Pourquoi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 pas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remonter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temps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et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plonger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en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plein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Moyen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Âge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moins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d’une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heure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gram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Paris ?</w:t>
      </w:r>
      <w:proofErr w:type="gram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418AE" w:rsidRDefault="00C418AE" w:rsidP="00DF7C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7EEA" w:rsidRPr="00F07EEA" w:rsidRDefault="00145765" w:rsidP="00DF7C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Bienvenue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Provins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cité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médiévale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caractère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qui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vous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ouvre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ses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portes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14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et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décembre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07EEA">
        <w:rPr>
          <w:rFonts w:ascii="Times New Roman" w:eastAsia="Times New Roman" w:hAnsi="Times New Roman" w:cs="Times New Roman"/>
          <w:sz w:val="24"/>
          <w:szCs w:val="24"/>
          <w:lang w:eastAsia="cs-CZ"/>
        </w:rPr>
        <w:t>pour</w:t>
      </w:r>
      <w:proofErr w:type="spellEnd"/>
      <w:r w:rsidR="00F07E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son </w:t>
      </w:r>
      <w:proofErr w:type="spellStart"/>
      <w:r w:rsidR="00F07EEA">
        <w:rPr>
          <w:rFonts w:ascii="Times New Roman" w:eastAsia="Times New Roman" w:hAnsi="Times New Roman" w:cs="Times New Roman"/>
          <w:sz w:val="24"/>
          <w:szCs w:val="24"/>
          <w:lang w:eastAsia="cs-CZ"/>
        </w:rPr>
        <w:t>incontournable</w:t>
      </w:r>
      <w:proofErr w:type="spellEnd"/>
      <w:r w:rsidR="00F07E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07EEA" w:rsidRPr="00F07E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marché</w:t>
      </w:r>
      <w:proofErr w:type="spellEnd"/>
      <w:r w:rsidR="00F07EEA" w:rsidRPr="00F07E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F07EEA" w:rsidRPr="00F07E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médiéval</w:t>
      </w:r>
      <w:proofErr w:type="spellEnd"/>
      <w:r w:rsidR="00F07EEA" w:rsidRPr="00F07E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de </w:t>
      </w:r>
      <w:proofErr w:type="spellStart"/>
      <w:r w:rsidR="00F07EEA" w:rsidRPr="00F07E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Noël</w:t>
      </w:r>
      <w:proofErr w:type="spellEnd"/>
      <w:r w:rsidR="00F07EEA" w:rsidRPr="00F07E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F07EEA" w:rsidRDefault="00F07EEA" w:rsidP="00DF7C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5765" w:rsidRPr="00145765" w:rsidRDefault="00145765" w:rsidP="00DF7C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Fort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son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succès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2012 (plus de 10 000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visiteurs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!), la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place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Châtel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sera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lieu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rendez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-vous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privilégié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pour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partager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en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famille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magie de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Noël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C418AE" w:rsidRDefault="00C418AE" w:rsidP="00DF7C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5765" w:rsidRPr="00145765" w:rsidRDefault="00145765" w:rsidP="00DF7C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Déambulez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allées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marché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et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partez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la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rencontre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d’</w:t>
      </w:r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artisans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qui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vous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feront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partager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leur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savoir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faire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ancestral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calligraphe</w:t>
      </w:r>
      <w:proofErr w:type="spellEnd"/>
      <w:r w:rsidR="00C418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C418AE">
        <w:rPr>
          <w:rFonts w:ascii="Times New Roman" w:eastAsia="Times New Roman" w:hAnsi="Times New Roman" w:cs="Times New Roman"/>
          <w:sz w:val="24"/>
          <w:szCs w:val="24"/>
          <w:lang w:eastAsia="cs-CZ"/>
        </w:rPr>
        <w:t>ébéniste</w:t>
      </w:r>
      <w:proofErr w:type="spellEnd"/>
      <w:r w:rsidR="00C418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C418AE">
        <w:rPr>
          <w:rFonts w:ascii="Times New Roman" w:eastAsia="Times New Roman" w:hAnsi="Times New Roman" w:cs="Times New Roman"/>
          <w:sz w:val="24"/>
          <w:szCs w:val="24"/>
          <w:lang w:eastAsia="cs-CZ"/>
        </w:rPr>
        <w:t>forgeron</w:t>
      </w:r>
      <w:proofErr w:type="spellEnd"/>
      <w:r w:rsidR="00C418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 </w:t>
      </w:r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vous y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trouverez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idées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cadeaux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originaux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! </w:t>
      </w:r>
    </w:p>
    <w:p w:rsidR="00C418AE" w:rsidRDefault="00C418AE" w:rsidP="00DF7C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5765" w:rsidRPr="00145765" w:rsidRDefault="00145765" w:rsidP="00DF7C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 </w:t>
      </w:r>
      <w:proofErr w:type="spellStart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nombreuses</w:t>
      </w:r>
      <w:proofErr w:type="spellEnd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animations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sont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également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proposées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tout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long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week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end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maquillage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et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activités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ludiques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pour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plus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petits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crèche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vivante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avec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pas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moins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50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acteurs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patinoire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200 m</w:t>
      </w:r>
      <w:r w:rsidRPr="001457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contes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souterrains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et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promenades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animées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aux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flambeaux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145765" w:rsidRPr="00145765" w:rsidRDefault="00145765" w:rsidP="00DF7C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soir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marché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poursuit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en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nocturne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et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place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Châtel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brille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mille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feux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418AE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="00C418AE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proofErr w:type="spellEnd"/>
      <w:r w:rsidR="00C418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418AE">
        <w:rPr>
          <w:rFonts w:ascii="Times New Roman" w:eastAsia="Times New Roman" w:hAnsi="Times New Roman" w:cs="Times New Roman"/>
          <w:sz w:val="24"/>
          <w:szCs w:val="24"/>
          <w:lang w:eastAsia="cs-CZ"/>
        </w:rPr>
        <w:t>plutôt</w:t>
      </w:r>
      <w:proofErr w:type="spellEnd"/>
      <w:r w:rsidR="00C418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="00C418AE">
        <w:rPr>
          <w:rFonts w:ascii="Times New Roman" w:eastAsia="Times New Roman" w:hAnsi="Times New Roman" w:cs="Times New Roman"/>
          <w:sz w:val="24"/>
          <w:szCs w:val="24"/>
          <w:lang w:eastAsia="cs-CZ"/>
        </w:rPr>
        <w:t>mille</w:t>
      </w:r>
      <w:proofErr w:type="spellEnd"/>
      <w:r w:rsidR="00C418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418AE">
        <w:rPr>
          <w:rFonts w:ascii="Times New Roman" w:eastAsia="Times New Roman" w:hAnsi="Times New Roman" w:cs="Times New Roman"/>
          <w:sz w:val="24"/>
          <w:szCs w:val="24"/>
          <w:lang w:eastAsia="cs-CZ"/>
        </w:rPr>
        <w:t>bougies</w:t>
      </w:r>
      <w:proofErr w:type="spellEnd"/>
      <w:r w:rsidR="00C418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temps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d’un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bal </w:t>
      </w:r>
      <w:proofErr w:type="spellStart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médiéval</w:t>
      </w:r>
      <w:proofErr w:type="spellEnd"/>
      <w:r w:rsidR="00C418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Après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bon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verre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vin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chaud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c’est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l’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occasion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d’entrer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une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folle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farandole au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beau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milieu des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troubadours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échassiers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jongleurs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et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cracheurs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feu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! </w:t>
      </w:r>
    </w:p>
    <w:p w:rsidR="00C418AE" w:rsidRDefault="00C418AE" w:rsidP="00DF7C1D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C418AE" w:rsidRDefault="00C418AE" w:rsidP="00C418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592F" w:rsidRDefault="00A5592F" w:rsidP="00C418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592F" w:rsidRDefault="00A5592F" w:rsidP="00C418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592F" w:rsidRDefault="00A5592F" w:rsidP="00C418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592F" w:rsidRDefault="00A5592F" w:rsidP="00C418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592F" w:rsidRDefault="00A5592F" w:rsidP="00C418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592F" w:rsidRDefault="00A5592F" w:rsidP="00C418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623C" w:rsidRDefault="0056623C" w:rsidP="00C418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623C" w:rsidRDefault="0056623C" w:rsidP="00C418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623C" w:rsidRDefault="0056623C" w:rsidP="00C418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623C" w:rsidRDefault="0056623C" w:rsidP="00C418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623C" w:rsidRDefault="0056623C" w:rsidP="00C418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623C" w:rsidRPr="0056623C" w:rsidRDefault="0056623C" w:rsidP="00C418AE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6623C">
        <w:rPr>
          <w:rFonts w:ascii="Times New Roman" w:eastAsia="Times New Roman" w:hAnsi="Times New Roman" w:cs="Times New Roman"/>
          <w:sz w:val="20"/>
          <w:szCs w:val="20"/>
          <w:lang w:eastAsia="cs-CZ"/>
        </w:rPr>
        <w:t>GEFD</w:t>
      </w:r>
      <w:r w:rsidRPr="0056623C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</w:t>
      </w:r>
      <w:r w:rsidRPr="0056623C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3017520" cy="530225"/>
            <wp:effectExtent l="0" t="0" r="0" b="3175"/>
            <wp:docPr id="2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Fiche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apprenant</w:t>
      </w:r>
      <w:proofErr w:type="spellEnd"/>
    </w:p>
    <w:sectPr w:rsidR="0056623C" w:rsidRPr="0056623C" w:rsidSect="00FB5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76C" w:rsidRDefault="008D776C" w:rsidP="00F07EEA">
      <w:pPr>
        <w:spacing w:after="0" w:line="240" w:lineRule="auto"/>
      </w:pPr>
      <w:r>
        <w:separator/>
      </w:r>
    </w:p>
  </w:endnote>
  <w:endnote w:type="continuationSeparator" w:id="0">
    <w:p w:rsidR="008D776C" w:rsidRDefault="008D776C" w:rsidP="00F0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76C" w:rsidRDefault="008D776C" w:rsidP="00F07EEA">
      <w:pPr>
        <w:spacing w:after="0" w:line="240" w:lineRule="auto"/>
      </w:pPr>
      <w:r>
        <w:separator/>
      </w:r>
    </w:p>
  </w:footnote>
  <w:footnote w:type="continuationSeparator" w:id="0">
    <w:p w:rsidR="008D776C" w:rsidRDefault="008D776C" w:rsidP="00F07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85C0B"/>
    <w:multiLevelType w:val="hybridMultilevel"/>
    <w:tmpl w:val="B066B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45765"/>
    <w:rsid w:val="00017CDD"/>
    <w:rsid w:val="000B6356"/>
    <w:rsid w:val="00145765"/>
    <w:rsid w:val="00181436"/>
    <w:rsid w:val="0028524F"/>
    <w:rsid w:val="00345D23"/>
    <w:rsid w:val="0054592F"/>
    <w:rsid w:val="0056623C"/>
    <w:rsid w:val="0061455B"/>
    <w:rsid w:val="007B5DF4"/>
    <w:rsid w:val="00822960"/>
    <w:rsid w:val="008D776C"/>
    <w:rsid w:val="008F16F1"/>
    <w:rsid w:val="00A52E50"/>
    <w:rsid w:val="00A5592F"/>
    <w:rsid w:val="00C418AE"/>
    <w:rsid w:val="00C625C7"/>
    <w:rsid w:val="00D14E0C"/>
    <w:rsid w:val="00DF7C1D"/>
    <w:rsid w:val="00E22D44"/>
    <w:rsid w:val="00F07EEA"/>
    <w:rsid w:val="00F3198B"/>
    <w:rsid w:val="00FB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facebook.com/2008/fbml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B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76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4576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18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7EEA"/>
  </w:style>
  <w:style w:type="paragraph" w:styleId="Zpat">
    <w:name w:val="footer"/>
    <w:basedOn w:val="Normln"/>
    <w:link w:val="ZpatChar"/>
    <w:uiPriority w:val="99"/>
    <w:unhideWhenUsed/>
    <w:rsid w:val="00F0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7EEA"/>
  </w:style>
  <w:style w:type="character" w:styleId="Sledovanodkaz">
    <w:name w:val="FollowedHyperlink"/>
    <w:basedOn w:val="Standardnpsmoodstavce"/>
    <w:uiPriority w:val="99"/>
    <w:semiHidden/>
    <w:unhideWhenUsed/>
    <w:rsid w:val="00F319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76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4576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18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7EEA"/>
  </w:style>
  <w:style w:type="paragraph" w:styleId="Zpat">
    <w:name w:val="footer"/>
    <w:basedOn w:val="Normln"/>
    <w:link w:val="ZpatChar"/>
    <w:uiPriority w:val="99"/>
    <w:unhideWhenUsed/>
    <w:rsid w:val="00F0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7EEA"/>
  </w:style>
  <w:style w:type="character" w:styleId="Sledovanodkaz">
    <w:name w:val="FollowedHyperlink"/>
    <w:basedOn w:val="Standardnpsmoodstavce"/>
    <w:uiPriority w:val="99"/>
    <w:semiHidden/>
    <w:unhideWhenUsed/>
    <w:rsid w:val="00F319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61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6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1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02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691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2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9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0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2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8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16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60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0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6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17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52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5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75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65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8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7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6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95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03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5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5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1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1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72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745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0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3</cp:revision>
  <dcterms:created xsi:type="dcterms:W3CDTF">2015-07-02T10:46:00Z</dcterms:created>
  <dcterms:modified xsi:type="dcterms:W3CDTF">2015-07-03T15:30:00Z</dcterms:modified>
</cp:coreProperties>
</file>